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7B" w:rsidRPr="00470309" w:rsidRDefault="0035597B" w:rsidP="008C231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>BID TAB</w:t>
      </w:r>
    </w:p>
    <w:p w:rsidR="00727220" w:rsidRPr="00470309" w:rsidRDefault="008C2319" w:rsidP="008C2319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>M</w:t>
      </w:r>
      <w:r w:rsidR="00756C4A" w:rsidRPr="00470309">
        <w:rPr>
          <w:rFonts w:asciiTheme="minorHAnsi" w:hAnsiTheme="minorHAnsi"/>
          <w:b/>
          <w:caps/>
          <w:sz w:val="28"/>
          <w:szCs w:val="28"/>
        </w:rPr>
        <w:t>owing and Vegetation Control 21B-2210</w:t>
      </w:r>
    </w:p>
    <w:p w:rsidR="00FA08C7" w:rsidRPr="00470309" w:rsidRDefault="0035597B" w:rsidP="00EC402F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 xml:space="preserve">BID OPENING </w:t>
      </w:r>
      <w:r w:rsidR="00EC402F" w:rsidRPr="00470309">
        <w:rPr>
          <w:rFonts w:asciiTheme="minorHAnsi" w:hAnsiTheme="minorHAnsi"/>
          <w:b/>
          <w:caps/>
          <w:sz w:val="28"/>
          <w:szCs w:val="28"/>
        </w:rPr>
        <w:t>3/8/21</w:t>
      </w:r>
      <w:r w:rsidRPr="00470309">
        <w:rPr>
          <w:rFonts w:asciiTheme="minorHAnsi" w:hAnsiTheme="minorHAnsi"/>
          <w:b/>
          <w:caps/>
          <w:sz w:val="28"/>
          <w:szCs w:val="28"/>
        </w:rPr>
        <w:t xml:space="preserve">- </w:t>
      </w:r>
      <w:r w:rsidR="00EC402F" w:rsidRPr="00470309">
        <w:rPr>
          <w:rFonts w:asciiTheme="minorHAnsi" w:hAnsiTheme="minorHAnsi"/>
          <w:b/>
          <w:caps/>
          <w:sz w:val="28"/>
          <w:szCs w:val="28"/>
        </w:rPr>
        <w:t>2:00 P.m.</w:t>
      </w:r>
    </w:p>
    <w:p w:rsidR="00FA08C7" w:rsidRPr="00470309" w:rsidRDefault="00FA08C7">
      <w:pPr>
        <w:rPr>
          <w:sz w:val="28"/>
          <w:szCs w:val="28"/>
        </w:rPr>
      </w:pPr>
    </w:p>
    <w:tbl>
      <w:tblPr>
        <w:tblStyle w:val="TableGrid"/>
        <w:tblW w:w="12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5"/>
        <w:gridCol w:w="2517"/>
        <w:gridCol w:w="2518"/>
        <w:gridCol w:w="2517"/>
        <w:gridCol w:w="2518"/>
      </w:tblGrid>
      <w:tr w:rsidR="00285085" w:rsidRPr="008C2319" w:rsidTr="00FF5BDD">
        <w:trPr>
          <w:trHeight w:val="1152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85085" w:rsidRPr="00470309" w:rsidRDefault="0035597B" w:rsidP="004239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VENDOR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285085" w:rsidRPr="00470309" w:rsidRDefault="00373AFD" w:rsidP="004D0F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Forever Green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85085" w:rsidRPr="00470309" w:rsidRDefault="004D0F43" w:rsidP="004D0F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Marbros Co</w:t>
            </w:r>
            <w:r w:rsidR="00AA22BB" w:rsidRPr="00470309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285085" w:rsidRPr="00470309" w:rsidRDefault="004D0F43" w:rsidP="004D0F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CMM</w:t>
            </w:r>
            <w:r w:rsidR="00AA22BB" w:rsidRPr="00470309">
              <w:rPr>
                <w:rFonts w:ascii="Calibri" w:hAnsi="Calibri"/>
                <w:b/>
                <w:sz w:val="24"/>
                <w:szCs w:val="24"/>
              </w:rPr>
              <w:t xml:space="preserve"> &amp; Associates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85085" w:rsidRPr="00470309" w:rsidRDefault="00373AFD" w:rsidP="004D0F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LawnC</w:t>
            </w:r>
            <w:r w:rsidR="004D0F43" w:rsidRPr="00470309">
              <w:rPr>
                <w:rFonts w:ascii="Calibri" w:hAnsi="Calibri"/>
                <w:b/>
                <w:sz w:val="24"/>
                <w:szCs w:val="24"/>
              </w:rPr>
              <w:t>are by Walter</w:t>
            </w:r>
          </w:p>
        </w:tc>
      </w:tr>
      <w:tr w:rsidR="008722DF" w:rsidRPr="008C2319" w:rsidTr="00FF5BDD">
        <w:trPr>
          <w:trHeight w:val="53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8C2319" w:rsidRDefault="00151E68" w:rsidP="008722D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Mowing </w:t>
            </w:r>
            <w:r w:rsidR="008722DF" w:rsidRPr="0035597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8C2319" w:rsidRDefault="008722DF" w:rsidP="008722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C402F" w:rsidRPr="008C2319" w:rsidTr="00FF5BDD">
        <w:trPr>
          <w:trHeight w:val="46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28508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43" w:rsidRPr="008C2319" w:rsidRDefault="00373AFD" w:rsidP="004D0F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43" w:rsidRPr="008C2319" w:rsidRDefault="004D0F43" w:rsidP="004D0F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$7,100.00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$31,500.00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EC402F" w:rsidRPr="008C2319" w:rsidTr="00FF5BDD">
        <w:trPr>
          <w:trHeight w:val="42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28508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$7,100.00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$31,500.00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EC402F" w:rsidRPr="008C2319" w:rsidTr="00FF5BDD">
        <w:trPr>
          <w:trHeight w:val="42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EC402F" w:rsidRDefault="00EC402F" w:rsidP="00285085">
            <w:pPr>
              <w:rPr>
                <w:rFonts w:ascii="Calibri" w:hAnsi="Calibri"/>
                <w:b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$14,200.00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$63,000.00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2850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8722DF" w:rsidRPr="008C2319" w:rsidTr="00FF5BDD">
        <w:trPr>
          <w:trHeight w:val="55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8C2319" w:rsidRDefault="008722DF" w:rsidP="008722DF">
            <w:pPr>
              <w:rPr>
                <w:rFonts w:ascii="Calibri" w:hAnsi="Calibri"/>
                <w:sz w:val="24"/>
                <w:szCs w:val="24"/>
              </w:rPr>
            </w:pPr>
            <w:r w:rsidRPr="0035597B">
              <w:rPr>
                <w:rFonts w:ascii="Calibri" w:hAnsi="Calibri"/>
                <w:b/>
                <w:sz w:val="24"/>
                <w:szCs w:val="24"/>
              </w:rPr>
              <w:t>B. Weed Control/ Spraying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DF" w:rsidRPr="008C2319" w:rsidRDefault="008722DF" w:rsidP="008722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C402F" w:rsidRPr="008C2319" w:rsidTr="00FF5BDD">
        <w:trPr>
          <w:trHeight w:val="52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42390C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7C23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$3</w:t>
            </w:r>
            <w:r w:rsidR="00712227">
              <w:rPr>
                <w:rFonts w:ascii="Calibri" w:hAnsi="Calibri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950.00 X 3= $11,850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$10,350.00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$17,760.00</w:t>
            </w:r>
          </w:p>
        </w:tc>
      </w:tr>
      <w:tr w:rsidR="00EC402F" w:rsidRPr="008C2319" w:rsidTr="00FF5BDD">
        <w:trPr>
          <w:trHeight w:val="51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42390C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7C23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$3</w:t>
            </w:r>
            <w:r w:rsidR="0071222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950.00 X 3= $11,850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$10,350.00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$18,760.00</w:t>
            </w:r>
          </w:p>
        </w:tc>
      </w:tr>
      <w:tr w:rsidR="00EC402F" w:rsidRPr="008C2319" w:rsidTr="00FF5BDD">
        <w:trPr>
          <w:trHeight w:val="51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Default="00EC402F" w:rsidP="0042390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FF5BDD" w:rsidRDefault="00373AFD" w:rsidP="007C238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$23,700.00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FF5BDD" w:rsidRDefault="004D0F43" w:rsidP="00C20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$20,700.00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FF5BDD" w:rsidRDefault="004D0F43" w:rsidP="00C20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FF5BDD" w:rsidRDefault="004D0F43" w:rsidP="00C20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$36,520.00</w:t>
            </w:r>
          </w:p>
        </w:tc>
      </w:tr>
      <w:tr w:rsidR="00541A3E" w:rsidRPr="008C2319" w:rsidTr="00FF5BDD">
        <w:trPr>
          <w:trHeight w:val="39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E" w:rsidRPr="008C2319" w:rsidRDefault="00541A3E" w:rsidP="008722D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35597B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</w:rPr>
              <w:t>Landscape/Mulch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E" w:rsidRPr="008C2319" w:rsidRDefault="00541A3E" w:rsidP="008722D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C402F" w:rsidRPr="008C2319" w:rsidTr="00FF5BDD">
        <w:trPr>
          <w:trHeight w:val="45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EC402F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7C23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$2,500.00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$7,280.00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EC402F" w:rsidRPr="008C2319" w:rsidTr="00FF5BDD">
        <w:trPr>
          <w:trHeight w:val="45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Pr="00470309" w:rsidRDefault="00EC402F" w:rsidP="00EC402F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7C23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$2,500.00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$7,280.00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EC402F" w:rsidRPr="008C2319" w:rsidTr="00FF5BDD">
        <w:trPr>
          <w:trHeight w:val="52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2F" w:rsidRDefault="00EC402F" w:rsidP="00EC402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373AFD" w:rsidP="007C23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$5,000.00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$14,560.00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F" w:rsidRPr="008C2319" w:rsidRDefault="004D0F43" w:rsidP="00C20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470309" w:rsidRPr="008C2319" w:rsidTr="00FF5BDD">
        <w:trPr>
          <w:trHeight w:val="52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9" w:rsidRPr="00FF5BDD" w:rsidRDefault="00FF5BDD" w:rsidP="00EC402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TOTAL  A. and C.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09" w:rsidRPr="00FF5BDD" w:rsidRDefault="00151E68" w:rsidP="007C238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68" w:rsidRPr="00FF5BDD" w:rsidRDefault="00151E68" w:rsidP="00151E6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$19,200.00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09" w:rsidRPr="00FF5BDD" w:rsidRDefault="00151E68" w:rsidP="00C20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$77,560.00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09" w:rsidRPr="00FF5BDD" w:rsidRDefault="00151E68" w:rsidP="00C20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N/A</w:t>
            </w:r>
          </w:p>
        </w:tc>
      </w:tr>
    </w:tbl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5"/>
        <w:gridCol w:w="245"/>
      </w:tblGrid>
      <w:tr w:rsidR="00F37A49" w:rsidRPr="00B06429" w:rsidTr="0080491D">
        <w:trPr>
          <w:trHeight w:val="30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A49" w:rsidRPr="00B06429" w:rsidRDefault="00F37A49" w:rsidP="0080491D">
            <w:pPr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A49" w:rsidRPr="00B06429" w:rsidRDefault="00F37A49" w:rsidP="00487835">
            <w:pPr>
              <w:rPr>
                <w:color w:val="000000"/>
              </w:rPr>
            </w:pPr>
          </w:p>
        </w:tc>
      </w:tr>
      <w:tr w:rsidR="00470309" w:rsidRPr="00B06429" w:rsidTr="0080491D">
        <w:trPr>
          <w:trHeight w:val="30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09" w:rsidRDefault="00470309" w:rsidP="0080491D">
            <w:pPr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09" w:rsidRPr="00B06429" w:rsidRDefault="00470309" w:rsidP="00487835">
            <w:pPr>
              <w:rPr>
                <w:color w:val="000000"/>
              </w:rPr>
            </w:pPr>
          </w:p>
        </w:tc>
      </w:tr>
      <w:tr w:rsidR="00470309" w:rsidRPr="00B06429" w:rsidTr="0080491D">
        <w:trPr>
          <w:trHeight w:val="30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09" w:rsidRDefault="00470309" w:rsidP="0080491D">
            <w:pPr>
              <w:rPr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309" w:rsidRPr="00B06429" w:rsidRDefault="00470309" w:rsidP="00487835">
            <w:pPr>
              <w:rPr>
                <w:color w:val="000000"/>
              </w:rPr>
            </w:pPr>
          </w:p>
        </w:tc>
      </w:tr>
    </w:tbl>
    <w:p w:rsidR="00470309" w:rsidRDefault="00470309" w:rsidP="0080491D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470309" w:rsidRDefault="00470309" w:rsidP="0080491D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80491D" w:rsidRPr="00470309" w:rsidRDefault="0080491D" w:rsidP="0080491D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>BID TAB</w:t>
      </w:r>
    </w:p>
    <w:p w:rsidR="0080491D" w:rsidRPr="00470309" w:rsidRDefault="0080491D" w:rsidP="0080491D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>Mowing and Vegetation Control 21B-2210</w:t>
      </w:r>
    </w:p>
    <w:p w:rsidR="0080491D" w:rsidRPr="00470309" w:rsidRDefault="0080491D" w:rsidP="0080491D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70309">
        <w:rPr>
          <w:rFonts w:asciiTheme="minorHAnsi" w:hAnsiTheme="minorHAnsi"/>
          <w:b/>
          <w:caps/>
          <w:sz w:val="28"/>
          <w:szCs w:val="28"/>
        </w:rPr>
        <w:t>BID OPENING 3/8/21- 2:00 P.m.</w:t>
      </w:r>
    </w:p>
    <w:p w:rsidR="0080491D" w:rsidRDefault="0080491D" w:rsidP="0080491D"/>
    <w:tbl>
      <w:tblPr>
        <w:tblStyle w:val="TableGrid"/>
        <w:tblW w:w="12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5"/>
        <w:gridCol w:w="2517"/>
        <w:gridCol w:w="2518"/>
        <w:gridCol w:w="2517"/>
        <w:gridCol w:w="2518"/>
      </w:tblGrid>
      <w:tr w:rsidR="0080491D" w:rsidRPr="008C2319" w:rsidTr="002D3495">
        <w:trPr>
          <w:trHeight w:val="1152"/>
          <w:jc w:val="center"/>
        </w:trPr>
        <w:tc>
          <w:tcPr>
            <w:tcW w:w="2245" w:type="dxa"/>
            <w:vAlign w:val="center"/>
          </w:tcPr>
          <w:p w:rsidR="0080491D" w:rsidRPr="00470309" w:rsidRDefault="0080491D" w:rsidP="002D349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VENDOR</w:t>
            </w:r>
          </w:p>
        </w:tc>
        <w:tc>
          <w:tcPr>
            <w:tcW w:w="2517" w:type="dxa"/>
            <w:vAlign w:val="center"/>
          </w:tcPr>
          <w:p w:rsidR="0080491D" w:rsidRPr="00470309" w:rsidRDefault="004D0F43" w:rsidP="004D0F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B</w:t>
            </w:r>
            <w:r w:rsidR="00AA22BB" w:rsidRPr="00470309">
              <w:rPr>
                <w:rFonts w:ascii="Calibri" w:hAnsi="Calibri"/>
                <w:b/>
                <w:sz w:val="24"/>
                <w:szCs w:val="24"/>
              </w:rPr>
              <w:t xml:space="preserve">.L. </w:t>
            </w:r>
            <w:r w:rsidRPr="00470309">
              <w:rPr>
                <w:rFonts w:ascii="Calibri" w:hAnsi="Calibri"/>
                <w:b/>
                <w:sz w:val="24"/>
                <w:szCs w:val="24"/>
              </w:rPr>
              <w:t>Wellwood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4D0F4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285085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37"/>
          <w:jc w:val="center"/>
        </w:trPr>
        <w:tc>
          <w:tcPr>
            <w:tcW w:w="2245" w:type="dxa"/>
          </w:tcPr>
          <w:p w:rsidR="0080491D" w:rsidRPr="008C2319" w:rsidRDefault="00151E68" w:rsidP="002D34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Mowing </w:t>
            </w:r>
            <w:r w:rsidR="0080491D" w:rsidRPr="0035597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0" w:type="dxa"/>
            <w:gridSpan w:val="4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465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$13,250.00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420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$13,250.00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420"/>
          <w:jc w:val="center"/>
        </w:trPr>
        <w:tc>
          <w:tcPr>
            <w:tcW w:w="2245" w:type="dxa"/>
          </w:tcPr>
          <w:p w:rsidR="0080491D" w:rsidRPr="00EC402F" w:rsidRDefault="0080491D" w:rsidP="002D3495">
            <w:pPr>
              <w:rPr>
                <w:rFonts w:ascii="Calibri" w:hAnsi="Calibri"/>
                <w:b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$26,500.00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55"/>
          <w:jc w:val="center"/>
        </w:trPr>
        <w:tc>
          <w:tcPr>
            <w:tcW w:w="2245" w:type="dxa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35597B">
              <w:rPr>
                <w:rFonts w:ascii="Calibri" w:hAnsi="Calibri"/>
                <w:b/>
                <w:sz w:val="24"/>
                <w:szCs w:val="24"/>
              </w:rPr>
              <w:t>B. Weed Control/ Spraying</w:t>
            </w:r>
          </w:p>
        </w:tc>
        <w:tc>
          <w:tcPr>
            <w:tcW w:w="10070" w:type="dxa"/>
            <w:gridSpan w:val="4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28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$20,500.00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10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$20,500.00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10"/>
          <w:jc w:val="center"/>
        </w:trPr>
        <w:tc>
          <w:tcPr>
            <w:tcW w:w="2245" w:type="dxa"/>
          </w:tcPr>
          <w:p w:rsidR="0080491D" w:rsidRDefault="0080491D" w:rsidP="002D34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vAlign w:val="center"/>
          </w:tcPr>
          <w:p w:rsidR="0080491D" w:rsidRPr="00FF5BDD" w:rsidRDefault="004D0F43" w:rsidP="002D349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F5BDD">
              <w:rPr>
                <w:rFonts w:ascii="Calibri" w:hAnsi="Calibri"/>
                <w:b/>
                <w:sz w:val="24"/>
                <w:szCs w:val="24"/>
              </w:rPr>
              <w:t>$41,000.00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393"/>
          <w:jc w:val="center"/>
        </w:trPr>
        <w:tc>
          <w:tcPr>
            <w:tcW w:w="2245" w:type="dxa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35597B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</w:rPr>
              <w:t>Landscape/Mulch</w:t>
            </w:r>
          </w:p>
        </w:tc>
        <w:tc>
          <w:tcPr>
            <w:tcW w:w="10070" w:type="dxa"/>
            <w:gridSpan w:val="4"/>
          </w:tcPr>
          <w:p w:rsidR="0080491D" w:rsidRPr="008C231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453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One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$1,375.00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453"/>
          <w:jc w:val="center"/>
        </w:trPr>
        <w:tc>
          <w:tcPr>
            <w:tcW w:w="2245" w:type="dxa"/>
          </w:tcPr>
          <w:p w:rsidR="0080491D" w:rsidRPr="00470309" w:rsidRDefault="0080491D" w:rsidP="002D3495">
            <w:pPr>
              <w:rPr>
                <w:rFonts w:ascii="Calibri" w:hAnsi="Calibri"/>
                <w:sz w:val="24"/>
                <w:szCs w:val="24"/>
              </w:rPr>
            </w:pPr>
            <w:r w:rsidRPr="00470309">
              <w:rPr>
                <w:rFonts w:ascii="Calibri" w:hAnsi="Calibri"/>
                <w:sz w:val="24"/>
                <w:szCs w:val="24"/>
              </w:rPr>
              <w:t>Year Two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$1,375.00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491D" w:rsidRPr="008C2319" w:rsidTr="002D3495">
        <w:trPr>
          <w:trHeight w:val="528"/>
          <w:jc w:val="center"/>
        </w:trPr>
        <w:tc>
          <w:tcPr>
            <w:tcW w:w="2245" w:type="dxa"/>
          </w:tcPr>
          <w:p w:rsidR="0080491D" w:rsidRDefault="0080491D" w:rsidP="002D349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C402F">
              <w:rPr>
                <w:rFonts w:ascii="Calibri" w:hAnsi="Calibri"/>
                <w:b/>
              </w:rPr>
              <w:t>Total- Years One &amp; Two</w:t>
            </w:r>
          </w:p>
        </w:tc>
        <w:tc>
          <w:tcPr>
            <w:tcW w:w="2517" w:type="dxa"/>
            <w:vAlign w:val="center"/>
          </w:tcPr>
          <w:p w:rsidR="0080491D" w:rsidRPr="008C2319" w:rsidRDefault="004D0F43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</w:t>
            </w:r>
            <w:r w:rsidR="00FF5BDD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750.00</w:t>
            </w: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0491D" w:rsidRPr="008C2319" w:rsidRDefault="0080491D" w:rsidP="002D349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0309" w:rsidRPr="008C2319" w:rsidTr="002C2484">
        <w:trPr>
          <w:trHeight w:val="528"/>
          <w:jc w:val="center"/>
        </w:trPr>
        <w:tc>
          <w:tcPr>
            <w:tcW w:w="2245" w:type="dxa"/>
          </w:tcPr>
          <w:p w:rsidR="00470309" w:rsidRPr="00470309" w:rsidRDefault="00470309" w:rsidP="00470309">
            <w:pPr>
              <w:rPr>
                <w:rFonts w:ascii="Calibri" w:hAnsi="Calibri"/>
                <w:b/>
                <w:sz w:val="24"/>
                <w:szCs w:val="24"/>
              </w:rPr>
            </w:pPr>
            <w:r w:rsidRPr="00470309">
              <w:rPr>
                <w:rFonts w:ascii="Calibri" w:hAnsi="Calibri"/>
                <w:b/>
                <w:sz w:val="24"/>
                <w:szCs w:val="24"/>
              </w:rPr>
              <w:t>TOTAL A</w:t>
            </w:r>
            <w:r>
              <w:rPr>
                <w:rFonts w:ascii="Calibri" w:hAnsi="Calibri"/>
                <w:b/>
                <w:sz w:val="24"/>
                <w:szCs w:val="24"/>
              </w:rPr>
              <w:t>. and</w:t>
            </w:r>
            <w:r w:rsidRPr="00470309">
              <w:rPr>
                <w:rFonts w:ascii="Calibri" w:hAnsi="Calibri"/>
                <w:b/>
                <w:sz w:val="24"/>
                <w:szCs w:val="24"/>
              </w:rPr>
              <w:t xml:space="preserve"> C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470309" w:rsidRPr="00FF5BDD" w:rsidRDefault="00151E68" w:rsidP="002C24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$29,250.00</w:t>
            </w:r>
          </w:p>
        </w:tc>
        <w:tc>
          <w:tcPr>
            <w:tcW w:w="2518" w:type="dxa"/>
            <w:vAlign w:val="center"/>
          </w:tcPr>
          <w:p w:rsidR="00470309" w:rsidRPr="00FF5BDD" w:rsidRDefault="00470309" w:rsidP="002C24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0309" w:rsidRPr="00FF5BDD" w:rsidRDefault="00470309" w:rsidP="002C24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70309" w:rsidRPr="00FF5BDD" w:rsidRDefault="00470309" w:rsidP="002C24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A08C7" w:rsidRDefault="00FA08C7"/>
    <w:sectPr w:rsidR="00FA08C7" w:rsidSect="00470309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C7"/>
    <w:rsid w:val="00151E68"/>
    <w:rsid w:val="001E6993"/>
    <w:rsid w:val="00285085"/>
    <w:rsid w:val="0035597B"/>
    <w:rsid w:val="00373AFD"/>
    <w:rsid w:val="0042390C"/>
    <w:rsid w:val="00470309"/>
    <w:rsid w:val="00471EE3"/>
    <w:rsid w:val="004A1FFD"/>
    <w:rsid w:val="004D0F43"/>
    <w:rsid w:val="00541A3E"/>
    <w:rsid w:val="005E085D"/>
    <w:rsid w:val="00712227"/>
    <w:rsid w:val="00727220"/>
    <w:rsid w:val="00756C4A"/>
    <w:rsid w:val="007C238A"/>
    <w:rsid w:val="0080491D"/>
    <w:rsid w:val="00835780"/>
    <w:rsid w:val="008722DF"/>
    <w:rsid w:val="008A27CF"/>
    <w:rsid w:val="008C2319"/>
    <w:rsid w:val="009C695B"/>
    <w:rsid w:val="00AA22BB"/>
    <w:rsid w:val="00AB36A1"/>
    <w:rsid w:val="00B37170"/>
    <w:rsid w:val="00C20DEA"/>
    <w:rsid w:val="00EC402F"/>
    <w:rsid w:val="00F37A49"/>
    <w:rsid w:val="00FA08C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21A0"/>
  <w15:chartTrackingRefBased/>
  <w15:docId w15:val="{145083DA-56DD-402E-851A-A9B0D3F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C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table" w:styleId="TableGrid">
    <w:name w:val="Table Grid"/>
    <w:basedOn w:val="TableNormal"/>
    <w:uiPriority w:val="39"/>
    <w:rsid w:val="008C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Vlk</dc:creator>
  <cp:keywords/>
  <dc:description/>
  <cp:lastModifiedBy>Andrew Pirrello</cp:lastModifiedBy>
  <cp:revision>3</cp:revision>
  <cp:lastPrinted>2021-03-09T19:29:00Z</cp:lastPrinted>
  <dcterms:created xsi:type="dcterms:W3CDTF">2021-03-09T19:55:00Z</dcterms:created>
  <dcterms:modified xsi:type="dcterms:W3CDTF">2021-03-09T19:59:00Z</dcterms:modified>
</cp:coreProperties>
</file>